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82BA1" w14:textId="40E4E230" w:rsidR="00143142" w:rsidRDefault="00836E4F" w:rsidP="00836E4F">
      <w:pPr>
        <w:jc w:val="center"/>
      </w:pPr>
      <w:r>
        <w:t>To what extent could Quentin Tarantino</w:t>
      </w:r>
      <w:r w:rsidR="00DA599D">
        <w:t xml:space="preserve"> </w:t>
      </w:r>
      <w:r>
        <w:t xml:space="preserve">be considered an </w:t>
      </w:r>
      <w:r w:rsidR="009A7051">
        <w:t>auteur</w:t>
      </w:r>
      <w:r>
        <w:t>?</w:t>
      </w:r>
    </w:p>
    <w:p w14:paraId="7B8EA05E" w14:textId="7C0C46B5" w:rsidR="00DA599D" w:rsidRDefault="00DA599D" w:rsidP="00836E4F">
      <w:pPr>
        <w:jc w:val="center"/>
      </w:pPr>
    </w:p>
    <w:p w14:paraId="7E017740" w14:textId="61D2E286" w:rsidR="006D6B13" w:rsidRDefault="006D6B13" w:rsidP="006D6B13">
      <w:r>
        <w:t xml:space="preserve">In this essay I will be </w:t>
      </w:r>
      <w:r w:rsidR="00507678">
        <w:t xml:space="preserve">disusing the auteur theory and to what extent Quentin Tarantino can be considered an auteur by looking into the definition of auteur and the limitations in which Quentin Tarantino’s production team may face by working for him on most films. </w:t>
      </w:r>
      <w:r w:rsidR="00803B3D">
        <w:t xml:space="preserve">In this essay I will also be discussing the signature styles which are featured in all of these films in which will be discussed in this essay. </w:t>
      </w:r>
    </w:p>
    <w:p w14:paraId="29AB3108" w14:textId="77777777" w:rsidR="00DA599D" w:rsidRDefault="00DA599D" w:rsidP="00DA599D"/>
    <w:p w14:paraId="2784D58D" w14:textId="265A8018" w:rsidR="00DA599D" w:rsidRDefault="00DA599D" w:rsidP="00DA599D">
      <w:r>
        <w:t xml:space="preserve">The definition of </w:t>
      </w:r>
      <w:r w:rsidR="009A7051">
        <w:t>auteur</w:t>
      </w:r>
      <w:r>
        <w:t xml:space="preserve"> is </w:t>
      </w:r>
      <w:r w:rsidR="00924DB5">
        <w:t>“</w:t>
      </w:r>
      <w:r w:rsidR="00AB052E">
        <w:t>a f</w:t>
      </w:r>
      <w:r w:rsidR="00924DB5">
        <w:t xml:space="preserve">ilm maker whose style and complete control over all </w:t>
      </w:r>
      <w:r w:rsidR="009A7051">
        <w:t>elements</w:t>
      </w:r>
      <w:r w:rsidR="00924DB5">
        <w:t xml:space="preserve"> of production give a film its personal and unique stamp” (</w:t>
      </w:r>
      <w:hyperlink r:id="rId4" w:history="1">
        <w:r w:rsidR="009A7051" w:rsidRPr="008644F9">
          <w:rPr>
            <w:rStyle w:val="Hyperlink"/>
          </w:rPr>
          <w:t>www.dictionary.com</w:t>
        </w:r>
      </w:hyperlink>
      <w:r w:rsidR="009A7051">
        <w:t xml:space="preserve"> 2018</w:t>
      </w:r>
      <w:proofErr w:type="gramStart"/>
      <w:r w:rsidR="009A7051">
        <w:t>) .</w:t>
      </w:r>
      <w:proofErr w:type="gramEnd"/>
    </w:p>
    <w:p w14:paraId="2B2F8AE4" w14:textId="1A6B3FA9" w:rsidR="009A7051" w:rsidRDefault="009A7051" w:rsidP="00DA599D">
      <w:r>
        <w:t xml:space="preserve">The word auteur originates from the word author suggesting that the director creates the story to be their own. The limitations of being an auteur can be argued that you are then stuck to whatever your trademark is </w:t>
      </w:r>
      <w:r w:rsidR="00975361">
        <w:t xml:space="preserve">and if they ever wanted to break away from that they would then not be considered an auteur anymore and therefore just a director. Another limitation to </w:t>
      </w:r>
      <w:proofErr w:type="gramStart"/>
      <w:r w:rsidR="00975361">
        <w:t>being</w:t>
      </w:r>
      <w:proofErr w:type="gramEnd"/>
      <w:r w:rsidR="00975361">
        <w:t xml:space="preserve"> an auteur or more over working with an auteur is that the auteur will always get credit and recognition for all the work. Even though the camera person could have captured a beautiful shot however the auteur of that film will be praised for that. </w:t>
      </w:r>
      <w:r w:rsidR="003171A4">
        <w:t>It could be said that to work for an auteur would be amazing experience if you are just starting out in the industry and are looking for guidance and inspiration</w:t>
      </w:r>
      <w:r w:rsidR="00350601">
        <w:t xml:space="preserve">.  </w:t>
      </w:r>
    </w:p>
    <w:p w14:paraId="1F75FFFA" w14:textId="0CE9DB89" w:rsidR="00350601" w:rsidRDefault="00350601" w:rsidP="00DA599D"/>
    <w:p w14:paraId="0297D5B7" w14:textId="06E0B8E1" w:rsidR="00350601" w:rsidRDefault="00350601" w:rsidP="00DA599D">
      <w:r>
        <w:t xml:space="preserve">An auteur is somebody who will have particular traits that they will always stick to and are well known for, auteurs are usually not really known for producing a certain genre of film however you will always see a </w:t>
      </w:r>
      <w:proofErr w:type="gramStart"/>
      <w:r>
        <w:t>similarities</w:t>
      </w:r>
      <w:proofErr w:type="gramEnd"/>
      <w:r>
        <w:t xml:space="preserve"> between all of their films. For </w:t>
      </w:r>
      <w:proofErr w:type="gramStart"/>
      <w:r>
        <w:t>example</w:t>
      </w:r>
      <w:proofErr w:type="gramEnd"/>
      <w:r>
        <w:t xml:space="preserve"> they may use the same production crew or actors which again it could be suggested that this can become unfair as an actor could perform an amazing monologue and could have no recognition for it at all. </w:t>
      </w:r>
    </w:p>
    <w:p w14:paraId="76213D4B" w14:textId="743950DE" w:rsidR="00350601" w:rsidRDefault="00350601" w:rsidP="00DA599D"/>
    <w:p w14:paraId="09C823FE" w14:textId="0685D3EE" w:rsidR="00350601" w:rsidRDefault="00350601" w:rsidP="00DA599D">
      <w:r>
        <w:t xml:space="preserve">A great example </w:t>
      </w:r>
      <w:r w:rsidR="00A8725A">
        <w:t xml:space="preserve">of a </w:t>
      </w:r>
      <w:proofErr w:type="gramStart"/>
      <w:r w:rsidR="00A8725A">
        <w:t>modern day</w:t>
      </w:r>
      <w:proofErr w:type="gramEnd"/>
      <w:r w:rsidR="00A8725A">
        <w:t xml:space="preserve"> auteur is Quentin Tarantino, his work is very well known and very well respected in the world of film. Quentin </w:t>
      </w:r>
      <w:proofErr w:type="spellStart"/>
      <w:r w:rsidR="00A8725A">
        <w:t>Tarnatino’s</w:t>
      </w:r>
      <w:proofErr w:type="spellEnd"/>
      <w:r w:rsidR="00A8725A">
        <w:t xml:space="preserve"> </w:t>
      </w:r>
      <w:r w:rsidR="00051FA0">
        <w:t xml:space="preserve">signature styles can be very questionable and it has been said that they are very controversial. Quentin is very well known to love to involve violence is many of his films. He is also very well known for involving the same people in his films for example: </w:t>
      </w:r>
      <w:r w:rsidR="006E0BD9">
        <w:t xml:space="preserve">Samuel L Jackson, Uma </w:t>
      </w:r>
      <w:proofErr w:type="gramStart"/>
      <w:r w:rsidR="006E0BD9">
        <w:t>Thurman ,</w:t>
      </w:r>
      <w:proofErr w:type="gramEnd"/>
      <w:r w:rsidR="006E0BD9">
        <w:t xml:space="preserve"> Tim Roth and many more. It has been suggested that Quentin uses these same actors again and again as he knows that these actors will be happy with his work and will happily obey his rules which will most likely make Quentin feel that he is more powerful as </w:t>
      </w:r>
      <w:proofErr w:type="gramStart"/>
      <w:r w:rsidR="006E0BD9">
        <w:t>a</w:t>
      </w:r>
      <w:proofErr w:type="gramEnd"/>
      <w:r w:rsidR="006E0BD9">
        <w:t xml:space="preserve"> auteur. As previously </w:t>
      </w:r>
      <w:proofErr w:type="gramStart"/>
      <w:r w:rsidR="006E0BD9">
        <w:t>stated</w:t>
      </w:r>
      <w:proofErr w:type="gramEnd"/>
      <w:r w:rsidR="006E0BD9">
        <w:t xml:space="preserve"> Tarantino is very famous for involving </w:t>
      </w:r>
      <w:r w:rsidR="007B0926">
        <w:t>violence in his films. Some of Quentin Tarantino’s most famous films are:</w:t>
      </w:r>
    </w:p>
    <w:p w14:paraId="572009E1" w14:textId="0327F454" w:rsidR="007B0926" w:rsidRDefault="007B0926" w:rsidP="00DA599D"/>
    <w:p w14:paraId="2ED4EA19" w14:textId="3A6D3C4B" w:rsidR="007B0926" w:rsidRDefault="007B0926" w:rsidP="00DA599D">
      <w:r>
        <w:t>Pulp fiction:</w:t>
      </w:r>
    </w:p>
    <w:p w14:paraId="0BAECEB5" w14:textId="1ADE7E07" w:rsidR="007B0926" w:rsidRDefault="007B0926" w:rsidP="00DA599D">
      <w:r>
        <w:t xml:space="preserve">Pulp fiction is a film which first came out in 1994 staring John Travolta, Samuel L Jackson and Uma Thurman, this film is very well </w:t>
      </w:r>
      <w:proofErr w:type="gramStart"/>
      <w:r>
        <w:t>known  for</w:t>
      </w:r>
      <w:proofErr w:type="gramEnd"/>
      <w:r>
        <w:t xml:space="preserve"> being in a </w:t>
      </w:r>
      <w:proofErr w:type="spellStart"/>
      <w:r>
        <w:t>non linear</w:t>
      </w:r>
      <w:proofErr w:type="spellEnd"/>
      <w:r>
        <w:t xml:space="preserve"> context </w:t>
      </w:r>
      <w:r w:rsidR="00A50E56">
        <w:t xml:space="preserve">and can be considered to be quite confusing because of the non linear context. Pulp fiction is a </w:t>
      </w:r>
      <w:proofErr w:type="gramStart"/>
      <w:r w:rsidR="00A50E56">
        <w:t>3 hour</w:t>
      </w:r>
      <w:proofErr w:type="gramEnd"/>
      <w:r w:rsidR="00A50E56">
        <w:t xml:space="preserve"> long film following 4 different short stories that all connect in some way or another. One of the most </w:t>
      </w:r>
      <w:proofErr w:type="spellStart"/>
      <w:proofErr w:type="gramStart"/>
      <w:r w:rsidR="00A50E56">
        <w:t>well known</w:t>
      </w:r>
      <w:proofErr w:type="spellEnd"/>
      <w:proofErr w:type="gramEnd"/>
      <w:r w:rsidR="00A50E56">
        <w:t xml:space="preserve"> scenes of Pulp fiction is when</w:t>
      </w:r>
      <w:r w:rsidR="005724D1">
        <w:t xml:space="preserve"> </w:t>
      </w:r>
      <w:r w:rsidR="00A50E56">
        <w:t xml:space="preserve">Uma Thurman over doses on heroin </w:t>
      </w:r>
      <w:r w:rsidR="005724D1">
        <w:t>and John Travolta has to make sure she is okay, the next part of the scene was very graphic and was like nothing that had been seen in film before, Travolta has to inject Thurman in the heart</w:t>
      </w:r>
      <w:r w:rsidR="007F29FE">
        <w:t xml:space="preserve">. </w:t>
      </w:r>
    </w:p>
    <w:p w14:paraId="649587D1" w14:textId="57883C62" w:rsidR="007F29FE" w:rsidRDefault="007F29FE" w:rsidP="00DA599D"/>
    <w:p w14:paraId="4186ECA3" w14:textId="4266B014" w:rsidR="007F29FE" w:rsidRDefault="007F29FE" w:rsidP="00DA599D">
      <w:r>
        <w:t>Reservoir Dogs:</w:t>
      </w:r>
    </w:p>
    <w:p w14:paraId="69030085" w14:textId="77777777" w:rsidR="00F03C2B" w:rsidRDefault="007F29FE" w:rsidP="00DA599D">
      <w:r>
        <w:t>This was Quentin’s first big budget film that he was asked to direct,</w:t>
      </w:r>
      <w:r w:rsidR="009E46A0">
        <w:t xml:space="preserve"> in this film there are some connections to the previous film such as John Travolta’s character is the brother of one of the main characters in Reservoir Dogs, it has also been said that Quentin likes to keep at least 20 percent of his films </w:t>
      </w:r>
      <w:r w:rsidR="0066658C">
        <w:t xml:space="preserve">unseen so that the audience and viewers make part of his films their own. Hence forth the diamonds that the group steal in Reservoir dogs is said to be what is in the brief case in pulp fiction. As slightly </w:t>
      </w:r>
      <w:proofErr w:type="gramStart"/>
      <w:r w:rsidR="0066658C">
        <w:t>stated</w:t>
      </w:r>
      <w:proofErr w:type="gramEnd"/>
      <w:r w:rsidR="0066658C">
        <w:t xml:space="preserve"> this film is about a group of people </w:t>
      </w:r>
      <w:r w:rsidR="00F03C2B">
        <w:t xml:space="preserve">who are sent on a mission to rob a jewellery shop, during this film we are again viewing a </w:t>
      </w:r>
      <w:proofErr w:type="spellStart"/>
      <w:r w:rsidR="00F03C2B">
        <w:t>non linear</w:t>
      </w:r>
      <w:proofErr w:type="spellEnd"/>
      <w:r w:rsidR="00F03C2B">
        <w:t xml:space="preserve"> film which again can be confusing for a viewer. Just like any other Quentin Tarantino film there was a lot of violence, one of the first scenes of the film was of a man driving a car with a young boy in the back who had been shot, when watching the film through you learn a little bit more and more about the group and what they were doing. As previously </w:t>
      </w:r>
      <w:proofErr w:type="gramStart"/>
      <w:r w:rsidR="00F03C2B">
        <w:t>stated</w:t>
      </w:r>
      <w:proofErr w:type="gramEnd"/>
      <w:r w:rsidR="00F03C2B">
        <w:t xml:space="preserve"> when watching a Quentin Tarantino film he like the leave at least 20 percent of his film unseen, as a viewer we hear all about the robbery of the shop however never actually see the robbery so it again is there for you to interpret for yourself. </w:t>
      </w:r>
    </w:p>
    <w:p w14:paraId="013113BD" w14:textId="77777777" w:rsidR="00F03C2B" w:rsidRDefault="00F03C2B" w:rsidP="00DA599D"/>
    <w:p w14:paraId="65ABBD90" w14:textId="77777777" w:rsidR="00F03C2B" w:rsidRDefault="00F03C2B" w:rsidP="00DA599D"/>
    <w:p w14:paraId="4C898FBB" w14:textId="77777777" w:rsidR="00F03C2B" w:rsidRDefault="00F03C2B" w:rsidP="00DA599D">
      <w:r>
        <w:t>Django unchained:</w:t>
      </w:r>
    </w:p>
    <w:p w14:paraId="787DBFCF" w14:textId="536A7238" w:rsidR="007F29FE" w:rsidRDefault="00F03C2B" w:rsidP="00DA599D">
      <w:r>
        <w:t xml:space="preserve">This film is </w:t>
      </w:r>
      <w:r w:rsidR="003212C0">
        <w:t xml:space="preserve">set a very long time ago and is about a slave named Django who is made a freeman and then becomes a bounty hunter with a white man killing all different white men who are wanted dead or alive. The one thing that Django wants to do with all his money is find his wife and buy her, her freedom. </w:t>
      </w:r>
      <w:proofErr w:type="gramStart"/>
      <w:r w:rsidR="003212C0">
        <w:t>However</w:t>
      </w:r>
      <w:proofErr w:type="gramEnd"/>
      <w:r w:rsidR="003212C0">
        <w:t xml:space="preserve"> Django is told by his partner that this will not be easy and that her owner will not let her go easily and so they will have to act as if they are coming to buy something else. The owners of this particular slave end up learning and realising that they have come to buy the slaves freedom and the</w:t>
      </w:r>
      <w:r w:rsidR="004529F2">
        <w:t>re</w:t>
      </w:r>
      <w:r w:rsidR="003212C0">
        <w:t xml:space="preserve"> for </w:t>
      </w:r>
      <w:r w:rsidR="004529F2">
        <w:t xml:space="preserve">are not happy of this and want to put up a fight. Following on in the film Django again tracks his wife down and manages to free her. He then decides to take revenge on his wife’s owners and comes to kill them, however as this is a Quentin Tarantino </w:t>
      </w:r>
      <w:proofErr w:type="gramStart"/>
      <w:r w:rsidR="004529F2">
        <w:t>film</w:t>
      </w:r>
      <w:proofErr w:type="gramEnd"/>
      <w:r w:rsidR="004529F2">
        <w:t xml:space="preserve"> he does not just kill them, there is a huge shoot out scene where Django and Samuel L Jackson’s character are fighting in the big white house. Django cleverly does not kill everyone only hurts them enough so that they cannot move. He then lights up a string which is lead to a whole load of dynamite as Django leaves the house with pleasure he watches the house blow up and with a moment of the clarity that you can clearly see Django feels you almost feel it with him with a sense of happiness to know that him and his wife finally after all those years get to spend the rest of their days together as free people. </w:t>
      </w:r>
    </w:p>
    <w:p w14:paraId="55DD935E" w14:textId="678B681D" w:rsidR="005724D1" w:rsidRDefault="009E46A0" w:rsidP="00DA599D">
      <w:r>
        <w:t xml:space="preserve"> </w:t>
      </w:r>
    </w:p>
    <w:p w14:paraId="6A261F63" w14:textId="0705C05C" w:rsidR="00F3501E" w:rsidRDefault="00F3501E" w:rsidP="00DA599D">
      <w:r>
        <w:t xml:space="preserve">Some may say that an auteur is no different to a director they just like to include certain segments in their films. </w:t>
      </w:r>
      <w:proofErr w:type="gramStart"/>
      <w:r>
        <w:t>However</w:t>
      </w:r>
      <w:proofErr w:type="gramEnd"/>
      <w:r>
        <w:t xml:space="preserve"> the difference between say Steven Spielberg and Quentin Tarantino is that unfortunately Spielberg does not have any creative control over his films, he may come up with the ideas however will not get to decide most parts of the films. Even though yes it is very clear that Steven Spielberg is a lot better well known and a lot better well respected because of his better films it is </w:t>
      </w:r>
      <w:r w:rsidR="0011619C">
        <w:t xml:space="preserve">a lot more fair as the people that worked just as hard as Spielberg will also be a lot more well respected then if they had worked on an auteurs film these people would not get much recognition which is very sad. It can be said that auteurs could actually be considered lazy as every film follows the same set up and </w:t>
      </w:r>
      <w:r w:rsidR="0011619C">
        <w:lastRenderedPageBreak/>
        <w:t xml:space="preserve">nothing ever changes </w:t>
      </w:r>
      <w:proofErr w:type="spellStart"/>
      <w:r w:rsidR="0011619C">
        <w:t>where as</w:t>
      </w:r>
      <w:proofErr w:type="spellEnd"/>
      <w:r w:rsidR="0011619C">
        <w:t xml:space="preserve"> with a director you can always expect something new which will most likely end up being a classic. </w:t>
      </w:r>
    </w:p>
    <w:p w14:paraId="02B14D9C" w14:textId="66FB1863" w:rsidR="0011619C" w:rsidRDefault="0011619C" w:rsidP="00DA599D"/>
    <w:p w14:paraId="6D3EED3A" w14:textId="77777777" w:rsidR="00642BA9" w:rsidRDefault="00CE3C68" w:rsidP="00DA599D">
      <w:r>
        <w:t xml:space="preserve">Some may say that Quentin </w:t>
      </w:r>
      <w:proofErr w:type="spellStart"/>
      <w:r>
        <w:t>Taranitno’s</w:t>
      </w:r>
      <w:proofErr w:type="spellEnd"/>
      <w:r>
        <w:t xml:space="preserve"> style of directing could come directly from his child hood and what he was allowed to watch a such a young age, Quentin Tarantino was always interested in film and violent films in particular. </w:t>
      </w:r>
      <w:r w:rsidR="001E46C7">
        <w:t xml:space="preserve">It can be said that because </w:t>
      </w:r>
      <w:r w:rsidR="007C4969">
        <w:t xml:space="preserve">of this interest from such a young age these films have influenced all of his films. </w:t>
      </w:r>
      <w:r w:rsidR="001127E1">
        <w:t xml:space="preserve">Some people argue that because of the dramatic violence in all of his films </w:t>
      </w:r>
      <w:r w:rsidR="00E46B18">
        <w:t xml:space="preserve">even though most of his films are rated eighteen by the BBFC that does not actually mean that they are only being viewed by </w:t>
      </w:r>
      <w:proofErr w:type="gramStart"/>
      <w:r w:rsidR="00E46B18">
        <w:t>eighteen year</w:t>
      </w:r>
      <w:proofErr w:type="gramEnd"/>
      <w:r w:rsidR="00E46B18">
        <w:t xml:space="preserve"> olds and above. Because of this a lot of people all around the world can be quite offended by the films made by Quentin </w:t>
      </w:r>
      <w:proofErr w:type="spellStart"/>
      <w:r w:rsidR="00E46B18">
        <w:t>Taranintino</w:t>
      </w:r>
      <w:proofErr w:type="spellEnd"/>
      <w:r w:rsidR="00E46B18">
        <w:t xml:space="preserve"> </w:t>
      </w:r>
      <w:r w:rsidR="00E460B7">
        <w:t xml:space="preserve">as they are too violent and involve too much blood. It has even been said by some that the auteur is the cause of some of the shootings that have occurred over the years in various places. Some would disagree with this idea and say that just because the director includes violence in his films does not mean he controls every action </w:t>
      </w:r>
      <w:r w:rsidR="008646D4">
        <w:t xml:space="preserve">every mind takes because that certain person watched one of Quentin </w:t>
      </w:r>
      <w:proofErr w:type="spellStart"/>
      <w:r w:rsidR="008646D4">
        <w:t>Taranintino’s</w:t>
      </w:r>
      <w:proofErr w:type="spellEnd"/>
      <w:r w:rsidR="008646D4">
        <w:t xml:space="preserve"> films. </w:t>
      </w:r>
      <w:proofErr w:type="gramStart"/>
      <w:r w:rsidR="008646D4">
        <w:t>However</w:t>
      </w:r>
      <w:proofErr w:type="gramEnd"/>
      <w:r w:rsidR="008646D4">
        <w:t xml:space="preserve"> this is also like saying that young girls that follow Kim Kardashian are not going to want to live the life that she lives. </w:t>
      </w:r>
      <w:r w:rsidR="00642BA9">
        <w:t xml:space="preserve">It is very strange that Quentin does not want to comment on his use of violence. It is almost as if he is trying to hide something that he does not want to tell the world which some would say makes him </w:t>
      </w:r>
      <w:proofErr w:type="gramStart"/>
      <w:r w:rsidR="00642BA9">
        <w:t>even more stranger</w:t>
      </w:r>
      <w:proofErr w:type="gramEnd"/>
      <w:r w:rsidR="00642BA9">
        <w:t xml:space="preserve"> however also does back up the point that he likes to keep 20% of his films unseen.</w:t>
      </w:r>
    </w:p>
    <w:p w14:paraId="35021AD2" w14:textId="77777777" w:rsidR="00642BA9" w:rsidRDefault="00642BA9" w:rsidP="00DA599D"/>
    <w:p w14:paraId="1ECE6792" w14:textId="77777777" w:rsidR="00642BA9" w:rsidRDefault="00642BA9" w:rsidP="00DA599D"/>
    <w:p w14:paraId="10F4E6CC" w14:textId="77777777" w:rsidR="00A25466" w:rsidRDefault="00642BA9" w:rsidP="00DA599D">
      <w:r>
        <w:t xml:space="preserve">As previously </w:t>
      </w:r>
      <w:proofErr w:type="gramStart"/>
      <w:r>
        <w:t>stated</w:t>
      </w:r>
      <w:proofErr w:type="gramEnd"/>
      <w:r>
        <w:t xml:space="preserve"> an auteur has many different signature </w:t>
      </w:r>
      <w:r w:rsidR="006D6B13">
        <w:t xml:space="preserve">styles which can be seen in all of his films, the auteur has also written many films that he has not directed such as true romance and many more. Quentin Tarantino felt that the directing styles of this film had made the film so different to what he had originally intended that he removed his name from the credits. This could be seen as a little childish and quite rude towards the other director. </w:t>
      </w:r>
      <w:r w:rsidR="00803B3D">
        <w:t xml:space="preserve">There is no issue with not liking somebodies work or film however to take your name off the credits </w:t>
      </w:r>
      <w:r w:rsidR="00A25466">
        <w:t xml:space="preserve">it is very insulting. </w:t>
      </w:r>
    </w:p>
    <w:p w14:paraId="2097177E" w14:textId="77777777" w:rsidR="00A25466" w:rsidRDefault="00A25466" w:rsidP="00DA599D"/>
    <w:p w14:paraId="714998EB" w14:textId="77777777" w:rsidR="00A25466" w:rsidRDefault="00A25466" w:rsidP="00DA599D"/>
    <w:p w14:paraId="53BFECED" w14:textId="77777777" w:rsidR="00A25466" w:rsidRDefault="00A25466" w:rsidP="00DA599D"/>
    <w:p w14:paraId="0BD5A40F" w14:textId="77818AB8" w:rsidR="0011619C" w:rsidRDefault="00A25466" w:rsidP="00DA599D">
      <w:r>
        <w:t xml:space="preserve">In many people’s opinion Quentin Tarantino is and should be considered  an auteur and all of his work over the past few years should be considered classics just because many of us can see why, however even though </w:t>
      </w:r>
      <w:r w:rsidR="006F1DA6">
        <w:t xml:space="preserve">it is one of the signature styles of Quentin Tarantino some may say that he should tone is down with the blood and the swearing and the violence to make his films appeal more to a larger audience which may make him more important and more popular. From following and researching this auteur for the past couple of weeks I have discovered I am happy with the work I am producing at the moment and would not want to change anything about my work. Some would say that the </w:t>
      </w:r>
      <w:proofErr w:type="spellStart"/>
      <w:proofErr w:type="gramStart"/>
      <w:r w:rsidR="006F1DA6">
        <w:t>non linear</w:t>
      </w:r>
      <w:proofErr w:type="spellEnd"/>
      <w:proofErr w:type="gramEnd"/>
      <w:r w:rsidR="006F1DA6">
        <w:t xml:space="preserve"> styles of his films can be quite confusing which I know I would not want to use in my film making as I did find it confusing too. </w:t>
      </w:r>
      <w:r w:rsidR="000601AA">
        <w:t xml:space="preserve">Recently a new article has come out suggesting that Quentin Tarantino may be the next director of the new star trek film which is scheduled to come out in 2020. Some may be confused by this as Star trek is obviously a franchise that follows a certain story. What some would want to know and what recently has been confirmed is that this is Quentin Tarantino’s own individual project which means it is not </w:t>
      </w:r>
      <w:r w:rsidR="000601AA">
        <w:lastRenderedPageBreak/>
        <w:t xml:space="preserve">part of the star trek franchise which means that technically he should not get any back lash from the </w:t>
      </w:r>
      <w:proofErr w:type="spellStart"/>
      <w:proofErr w:type="gramStart"/>
      <w:r w:rsidR="000601AA">
        <w:t>die hard</w:t>
      </w:r>
      <w:proofErr w:type="spellEnd"/>
      <w:proofErr w:type="gramEnd"/>
      <w:r w:rsidR="000601AA">
        <w:t xml:space="preserve"> fans of the original star treks. </w:t>
      </w:r>
      <w:proofErr w:type="gramStart"/>
      <w:r w:rsidR="000601AA">
        <w:t>However</w:t>
      </w:r>
      <w:proofErr w:type="gramEnd"/>
      <w:r w:rsidR="000601AA">
        <w:t xml:space="preserve"> </w:t>
      </w:r>
      <w:r w:rsidR="00FE1F76">
        <w:t>this does not mean that these people will not continue to go and see this film and most likely will be very disappointed with the outcome of this film.  The film is scheduled to include and star some of Quentin Tarantino</w:t>
      </w:r>
      <w:r w:rsidR="00233855">
        <w:t xml:space="preserve">’s most know people to work with such as Samuel L Jackson and many more which are yet to be confirmed. </w:t>
      </w:r>
      <w:r w:rsidR="00FE1F76">
        <w:t xml:space="preserve">Other than this I am not sure what the future is for this auteur and many would say since the Harvey Weinstein controversies Quentin </w:t>
      </w:r>
      <w:proofErr w:type="spellStart"/>
      <w:r w:rsidR="00FE1F76">
        <w:t>Taraintino</w:t>
      </w:r>
      <w:proofErr w:type="spellEnd"/>
      <w:r w:rsidR="00FE1F76">
        <w:t xml:space="preserve"> is most likely staying on the low key as he has been known to have been quite good friends with Weinstein and probably does not want to be blamed for anything himself. </w:t>
      </w:r>
      <w:r w:rsidR="00233855">
        <w:t xml:space="preserve">Since researching into Quentin Tarantino and his life I have learnt so much and am so </w:t>
      </w:r>
      <w:proofErr w:type="spellStart"/>
      <w:r w:rsidR="00233855">
        <w:t>intrested</w:t>
      </w:r>
      <w:proofErr w:type="spellEnd"/>
      <w:r w:rsidR="00233855">
        <w:t xml:space="preserve"> to learn more and to research into different auteurs and </w:t>
      </w:r>
      <w:proofErr w:type="spellStart"/>
      <w:r w:rsidR="00233855">
        <w:t>there</w:t>
      </w:r>
      <w:proofErr w:type="spellEnd"/>
      <w:r w:rsidR="00233855">
        <w:t xml:space="preserve"> lives which made them the people they are today. </w:t>
      </w:r>
      <w:bookmarkStart w:id="0" w:name="_GoBack"/>
      <w:bookmarkEnd w:id="0"/>
    </w:p>
    <w:p w14:paraId="02B2E71E" w14:textId="77777777" w:rsidR="00A50E56" w:rsidRDefault="00A50E56" w:rsidP="00DA599D"/>
    <w:p w14:paraId="311C9190" w14:textId="30090786" w:rsidR="00350601" w:rsidRDefault="00350601" w:rsidP="00DA599D"/>
    <w:p w14:paraId="65725AB9" w14:textId="77777777" w:rsidR="00350601" w:rsidRDefault="00350601" w:rsidP="00DA599D"/>
    <w:p w14:paraId="199E28FA" w14:textId="0A453C4F" w:rsidR="00836E4F" w:rsidRDefault="00354454" w:rsidP="00836E4F">
      <w:r>
        <w:t xml:space="preserve"> </w:t>
      </w:r>
    </w:p>
    <w:sectPr w:rsidR="00836E4F" w:rsidSect="006F5E7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4F"/>
    <w:rsid w:val="00051FA0"/>
    <w:rsid w:val="000601AA"/>
    <w:rsid w:val="001127E1"/>
    <w:rsid w:val="0011619C"/>
    <w:rsid w:val="00143142"/>
    <w:rsid w:val="001E46C7"/>
    <w:rsid w:val="00233855"/>
    <w:rsid w:val="003171A4"/>
    <w:rsid w:val="003212C0"/>
    <w:rsid w:val="00350601"/>
    <w:rsid w:val="00354454"/>
    <w:rsid w:val="004529F2"/>
    <w:rsid w:val="00507678"/>
    <w:rsid w:val="005724D1"/>
    <w:rsid w:val="00642BA9"/>
    <w:rsid w:val="00657E7F"/>
    <w:rsid w:val="0066658C"/>
    <w:rsid w:val="006D6B13"/>
    <w:rsid w:val="006E0BD9"/>
    <w:rsid w:val="006F1DA6"/>
    <w:rsid w:val="006F5E71"/>
    <w:rsid w:val="007B0926"/>
    <w:rsid w:val="007C4969"/>
    <w:rsid w:val="007F29FE"/>
    <w:rsid w:val="00803B3D"/>
    <w:rsid w:val="00836E4F"/>
    <w:rsid w:val="008646D4"/>
    <w:rsid w:val="00924DB5"/>
    <w:rsid w:val="00975361"/>
    <w:rsid w:val="009A7051"/>
    <w:rsid w:val="009E46A0"/>
    <w:rsid w:val="00A25466"/>
    <w:rsid w:val="00A50E56"/>
    <w:rsid w:val="00A8725A"/>
    <w:rsid w:val="00AB052E"/>
    <w:rsid w:val="00CC594D"/>
    <w:rsid w:val="00CE3C68"/>
    <w:rsid w:val="00DA599D"/>
    <w:rsid w:val="00E460B7"/>
    <w:rsid w:val="00E46B18"/>
    <w:rsid w:val="00F03C2B"/>
    <w:rsid w:val="00F3501E"/>
    <w:rsid w:val="00FE1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B54313"/>
  <w15:chartTrackingRefBased/>
  <w15:docId w15:val="{CA0CED49-55C7-5840-BB0C-76D78140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051"/>
    <w:rPr>
      <w:color w:val="0563C1" w:themeColor="hyperlink"/>
      <w:u w:val="single"/>
    </w:rPr>
  </w:style>
  <w:style w:type="character" w:styleId="UnresolvedMention">
    <w:name w:val="Unresolved Mention"/>
    <w:basedOn w:val="DefaultParagraphFont"/>
    <w:uiPriority w:val="99"/>
    <w:semiHidden/>
    <w:unhideWhenUsed/>
    <w:rsid w:val="009A7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2165</Words>
  <Characters>9420</Characters>
  <Application>Microsoft Office Word</Application>
  <DocSecurity>0</DocSecurity>
  <Lines>159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17000006</dc:creator>
  <cp:keywords/>
  <dc:description/>
  <cp:lastModifiedBy>17000006</cp:lastModifiedBy>
  <cp:revision>2</cp:revision>
  <dcterms:created xsi:type="dcterms:W3CDTF">2018-11-12T13:05:00Z</dcterms:created>
  <dcterms:modified xsi:type="dcterms:W3CDTF">2018-11-12T13:05:00Z</dcterms:modified>
</cp:coreProperties>
</file>